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B9" w:rsidRPr="00F85E9C" w:rsidRDefault="005C27B9" w:rsidP="005C27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85E9C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5C27B9" w:rsidRPr="00F85E9C" w:rsidRDefault="00F85E9C" w:rsidP="005C27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85E9C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F85E9C" w:rsidRPr="00F85E9C" w:rsidRDefault="00F85E9C" w:rsidP="005C27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85E9C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5C27B9" w:rsidRDefault="005C27B9" w:rsidP="00F85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C27B9"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Friday, December 9, 2016</w:t>
      </w:r>
      <w:r w:rsidR="00F85E9C" w:rsidRPr="00F85E9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Pr="005C27B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4:00 p.m. </w:t>
      </w:r>
    </w:p>
    <w:p w:rsidR="00DE3CEF" w:rsidRDefault="00DE3CEF" w:rsidP="00F85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E3CEF" w:rsidRPr="00F85E9C" w:rsidRDefault="00DE3CEF" w:rsidP="00F85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E9C" w:rsidRPr="005C27B9" w:rsidRDefault="00F85E9C" w:rsidP="00F85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27B9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3372C0" w:rsidRDefault="005C27B9" w:rsidP="00337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72C0" w:rsidRPr="00CB7B04" w:rsidRDefault="003372C0" w:rsidP="003372C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December 9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, 2016.  The meeting was held at the Central Office, 7244 East Main Street.</w:t>
      </w:r>
    </w:p>
    <w:p w:rsidR="003372C0" w:rsidRDefault="003372C0" w:rsidP="003372C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12.9.16</w:t>
      </w:r>
    </w:p>
    <w:p w:rsidR="003372C0" w:rsidRDefault="003372C0" w:rsidP="003372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372C0" w:rsidRDefault="003372C0" w:rsidP="003372C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Joe </w:t>
      </w:r>
      <w:proofErr w:type="spellStart"/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Begeny</w:t>
      </w:r>
      <w:proofErr w:type="spellEnd"/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12.9.16</w:t>
      </w:r>
    </w:p>
    <w:p w:rsid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372C0" w:rsidRDefault="003372C0" w:rsidP="003372C0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</w:t>
      </w:r>
      <w:proofErr w:type="spellStart"/>
      <w:r w:rsidRPr="00CB7B04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, Debbie Dunlap,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</w:t>
      </w:r>
    </w:p>
    <w:p w:rsidR="003372C0" w:rsidRPr="00CB7B04" w:rsidRDefault="003372C0" w:rsidP="003372C0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Absent: Elaine Tornero</w:t>
      </w:r>
    </w:p>
    <w:p w:rsidR="003372C0" w:rsidRPr="005C27B9" w:rsidRDefault="003372C0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27B9" w:rsidRPr="00F85E9C" w:rsidRDefault="005C27B9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12.9.16</w:t>
      </w:r>
    </w:p>
    <w:p w:rsidR="00F85E9C" w:rsidRDefault="00F85E9C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372C0" w:rsidRPr="009B390F" w:rsidRDefault="003372C0" w:rsidP="003372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B390F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3372C0" w:rsidRPr="005C27B9" w:rsidRDefault="003372C0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27B9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27B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E3CEF" w:rsidRPr="00CB7B04" w:rsidRDefault="00DE3CEF" w:rsidP="00DE3C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December 9, 2016 Special Meeting Agenda.</w:t>
      </w:r>
    </w:p>
    <w:p w:rsidR="00DE3CEF" w:rsidRPr="00CB7B04" w:rsidRDefault="00DE3CEF" w:rsidP="00DE3CEF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DE3CEF" w:rsidRPr="00CB7B04" w:rsidRDefault="00DE3CEF" w:rsidP="00DE3C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Neal Whitman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DE3CEF" w:rsidRPr="00CB7B04" w:rsidRDefault="00DE3CEF" w:rsidP="00DE3C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DE3CEF" w:rsidRDefault="00DE3CEF" w:rsidP="00DE3C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CB7B04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, Debbie Dunlap, Rob Truex, Neal Whitman    </w:t>
      </w:r>
    </w:p>
    <w:p w:rsidR="00DE3CEF" w:rsidRPr="009B390F" w:rsidRDefault="00DE3CEF" w:rsidP="00DE3C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Absent: Elaine Tornero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                       </w:t>
      </w:r>
    </w:p>
    <w:p w:rsidR="00DE3CEF" w:rsidRPr="005C27B9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27B9" w:rsidRPr="00F85E9C" w:rsidRDefault="005C27B9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Agenda (a) REF: 12.9.16</w:t>
      </w:r>
    </w:p>
    <w:p w:rsidR="00F85E9C" w:rsidRPr="005C27B9" w:rsidRDefault="00F85E9C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27B9" w:rsidRPr="00F85E9C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27B9">
        <w:rPr>
          <w:rFonts w:ascii="Arial" w:eastAsia="Times New Roman" w:hAnsi="Arial" w:cs="Arial"/>
          <w:color w:val="000000"/>
          <w:sz w:val="20"/>
          <w:szCs w:val="20"/>
        </w:rPr>
        <w:t>BE IT RESOLVED, to approve the December 9, 2016 Special Board Meeting Agenda</w:t>
      </w:r>
      <w:r w:rsidRPr="005C27B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85E9C" w:rsidRPr="005C27B9" w:rsidRDefault="00F85E9C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27B9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Presentation from Search Firms</w:t>
      </w:r>
    </w:p>
    <w:p w:rsidR="00F85E9C" w:rsidRDefault="00F85E9C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372C0" w:rsidRPr="00DE3CEF" w:rsidRDefault="00BB3D6D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following representatives gave presentations on their organization’s process for performing a Superintendent search:</w:t>
      </w:r>
      <w:bookmarkStart w:id="0" w:name="_GoBack"/>
      <w:bookmarkEnd w:id="0"/>
    </w:p>
    <w:p w:rsidR="003372C0" w:rsidRPr="00DE3CEF" w:rsidRDefault="003372C0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C27B9" w:rsidRPr="00DE3CEF" w:rsidRDefault="005C27B9" w:rsidP="003372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>Paul Pendleton from Finding Leaders (p) REF: 12.9.16</w:t>
      </w: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</w:p>
    <w:p w:rsidR="005C27B9" w:rsidRPr="00DE3CEF" w:rsidRDefault="005C27B9" w:rsidP="003372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>Cheryl Ryan from Ohio School Boards Association (p) REF: 12.9.16</w:t>
      </w:r>
    </w:p>
    <w:p w:rsidR="00F85E9C" w:rsidRPr="005C27B9" w:rsidRDefault="00F85E9C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27B9" w:rsidRP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27B9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Adjournment</w:t>
      </w:r>
    </w:p>
    <w:p w:rsidR="005C27B9" w:rsidRDefault="005C27B9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27B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E3CEF" w:rsidRDefault="00DE3CEF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372C0" w:rsidRPr="00CB7B04" w:rsidRDefault="003372C0" w:rsidP="003372C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adjourn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3372C0" w:rsidRPr="00CB7B04" w:rsidRDefault="003372C0" w:rsidP="003372C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3372C0" w:rsidRPr="00CB7B04" w:rsidRDefault="003372C0" w:rsidP="00337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3372C0" w:rsidRPr="00CB7B04" w:rsidRDefault="003372C0" w:rsidP="00337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DE3CEF" w:rsidRDefault="003372C0" w:rsidP="003372C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CB7B04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CB7B04">
        <w:rPr>
          <w:rFonts w:ascii="Arial" w:eastAsia="Times New Roman" w:hAnsi="Arial" w:cs="Arial"/>
          <w:bCs/>
          <w:sz w:val="20"/>
          <w:szCs w:val="20"/>
        </w:rPr>
        <w:t>, Debbie Dunlap, Rob Truex, Neal Whitman</w:t>
      </w:r>
    </w:p>
    <w:p w:rsidR="003372C0" w:rsidRPr="009B390F" w:rsidRDefault="00DE3CEF" w:rsidP="00337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Absent: Elaine Tornero</w:t>
      </w:r>
      <w:r w:rsidR="003372C0" w:rsidRPr="00CB7B04">
        <w:rPr>
          <w:rFonts w:ascii="Arial" w:eastAsia="Times New Roman" w:hAnsi="Arial" w:cs="Arial"/>
          <w:bCs/>
          <w:sz w:val="20"/>
          <w:szCs w:val="20"/>
        </w:rPr>
        <w:t xml:space="preserve">                           </w:t>
      </w:r>
    </w:p>
    <w:p w:rsidR="003372C0" w:rsidRPr="005C27B9" w:rsidRDefault="003372C0" w:rsidP="00F8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27B9" w:rsidRDefault="005C27B9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C27B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12.9.16</w:t>
      </w:r>
    </w:p>
    <w:p w:rsid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</w:t>
      </w: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E3CEF" w:rsidRPr="00DE3CEF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E3CEF" w:rsidRPr="005C27B9" w:rsidRDefault="00DE3CEF" w:rsidP="00F85E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DE3CEF" w:rsidRPr="00DE3CEF" w:rsidRDefault="00DE3CEF" w:rsidP="00DE3CEF">
      <w:pPr>
        <w:shd w:val="clear" w:color="auto" w:fill="FFFFFF"/>
        <w:spacing w:after="0" w:line="240" w:lineRule="auto"/>
        <w:ind w:left="432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</w:t>
      </w:r>
    </w:p>
    <w:p w:rsidR="00DE3CEF" w:rsidRPr="00DE3CEF" w:rsidRDefault="00DE3CEF" w:rsidP="00DE3C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E3CEF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5C1C99" w:rsidRPr="00F85E9C" w:rsidRDefault="005C1C99">
      <w:pPr>
        <w:rPr>
          <w:rFonts w:ascii="Arial" w:hAnsi="Arial" w:cs="Arial"/>
        </w:rPr>
      </w:pPr>
    </w:p>
    <w:sectPr w:rsidR="005C1C99" w:rsidRPr="00F8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377D"/>
    <w:multiLevelType w:val="hybridMultilevel"/>
    <w:tmpl w:val="D7B8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9"/>
    <w:rsid w:val="003372C0"/>
    <w:rsid w:val="005C1C99"/>
    <w:rsid w:val="005C27B9"/>
    <w:rsid w:val="00BB3D6D"/>
    <w:rsid w:val="00DE3CEF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6CA5-D065-49F6-90FD-48DD244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43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618097046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3548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1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6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9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1198526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6038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02679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855486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85892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52026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40409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3502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20721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28328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57432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035556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070171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1196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312207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182826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77212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98792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8142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027427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69512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27087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940895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91498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71991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917819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94905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12311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38492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09724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37367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32836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6308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39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518133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212606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33780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43452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45613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00465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28009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2114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6490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07135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32561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2265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269153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05241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45285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907697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1760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1191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46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81633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35225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32640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80756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632342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95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666621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407458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64660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79987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98000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06864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63665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79393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70652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700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066401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598546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519703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828804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85246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81798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32766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74672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55510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14118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4342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E861-B2D8-4096-B52A-8E355897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2</cp:revision>
  <dcterms:created xsi:type="dcterms:W3CDTF">2016-12-12T14:02:00Z</dcterms:created>
  <dcterms:modified xsi:type="dcterms:W3CDTF">2016-12-14T19:15:00Z</dcterms:modified>
</cp:coreProperties>
</file>